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F0" w:rsidRPr="00D42FEC" w:rsidRDefault="002706F0" w:rsidP="00D42FEC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8. О количестве подкачивающих насосных станций (штук)</w:t>
      </w: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На объектах </w:t>
      </w:r>
      <w:r w:rsidRPr="00D42FEC">
        <w:rPr>
          <w:rFonts w:ascii="Bookman Old Style" w:hAnsi="Bookman Old Style"/>
        </w:rPr>
        <w:t>АО «</w:t>
      </w:r>
      <w:r>
        <w:rPr>
          <w:rFonts w:ascii="Bookman Old Style" w:hAnsi="Bookman Old Style"/>
        </w:rPr>
        <w:t>Корякэнерго</w:t>
      </w:r>
      <w:r w:rsidRPr="00D42FEC">
        <w:rPr>
          <w:rFonts w:ascii="Bookman Old Style" w:hAnsi="Bookman Old Style"/>
        </w:rPr>
        <w:t>»  в эксплуатации</w:t>
      </w:r>
      <w:r>
        <w:rPr>
          <w:rFonts w:ascii="Bookman Old Style" w:hAnsi="Bookman Old Style"/>
        </w:rPr>
        <w:t xml:space="preserve"> 2</w:t>
      </w:r>
      <w:r w:rsidRPr="00D42FEC">
        <w:rPr>
          <w:rFonts w:ascii="Bookman Old Style" w:hAnsi="Bookman Old Style"/>
        </w:rPr>
        <w:t xml:space="preserve"> подкачивающих насосных станций</w:t>
      </w:r>
      <w:r>
        <w:rPr>
          <w:rFonts w:ascii="Bookman Old Style" w:hAnsi="Bookman Old Style"/>
        </w:rPr>
        <w:t>.</w:t>
      </w: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932"/>
        <w:gridCol w:w="3191"/>
      </w:tblGrid>
      <w:tr w:rsidR="002706F0" w:rsidTr="00AE2447">
        <w:trPr>
          <w:trHeight w:val="73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3932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Кол-во подкачивающих насосных станций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Посёлок</w:t>
            </w:r>
          </w:p>
        </w:tc>
      </w:tr>
      <w:tr w:rsidR="002706F0" w:rsidTr="00AE2447">
        <w:trPr>
          <w:trHeight w:val="22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2011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 w:rsidR="00666B1D">
              <w:rPr>
                <w:rFonts w:ascii="Bookman Old Style" w:hAnsi="Bookman Old Style"/>
              </w:rPr>
              <w:t xml:space="preserve"> </w:t>
            </w:r>
            <w:r w:rsidRPr="00AE2447">
              <w:rPr>
                <w:rFonts w:ascii="Bookman Old Style" w:hAnsi="Bookman Old Style"/>
              </w:rPr>
              <w:t>Пахачи</w:t>
            </w:r>
          </w:p>
        </w:tc>
      </w:tr>
      <w:tr w:rsidR="002706F0" w:rsidTr="00AE2447">
        <w:trPr>
          <w:trHeight w:val="360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2012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AE2447">
              <w:rPr>
                <w:rFonts w:ascii="Bookman Old Style" w:hAnsi="Bookman Old Style"/>
              </w:rPr>
              <w:t>Пахачи</w:t>
            </w:r>
          </w:p>
        </w:tc>
      </w:tr>
      <w:tr w:rsidR="00666B1D" w:rsidTr="00AE2447">
        <w:trPr>
          <w:trHeight w:val="28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2013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270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2014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2015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2016</w:t>
            </w:r>
          </w:p>
        </w:tc>
        <w:tc>
          <w:tcPr>
            <w:tcW w:w="3932" w:type="dxa"/>
          </w:tcPr>
          <w:p w:rsidR="00666B1D" w:rsidRPr="00AE2447" w:rsidRDefault="00B0483B" w:rsidP="00B373E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3932" w:type="dxa"/>
          </w:tcPr>
          <w:p w:rsidR="00666B1D" w:rsidRPr="00AE2447" w:rsidRDefault="00B0483B" w:rsidP="0007722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93675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Pr="000C49BD" w:rsidRDefault="0093675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5A79F1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  <w:bookmarkStart w:id="0" w:name="_GoBack"/>
            <w:bookmarkEnd w:id="0"/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Pr="000C49BD" w:rsidRDefault="005A79F1" w:rsidP="00784B05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</w:tbl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2706F0" w:rsidRPr="00D42FEC" w:rsidRDefault="002706F0">
      <w:pPr>
        <w:rPr>
          <w:rFonts w:ascii="Bookman Old Style" w:hAnsi="Bookman Old Style"/>
        </w:rPr>
      </w:pPr>
    </w:p>
    <w:sectPr w:rsidR="002706F0" w:rsidRPr="00D42FEC" w:rsidSect="00241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8CE"/>
    <w:rsid w:val="0000592A"/>
    <w:rsid w:val="00007587"/>
    <w:rsid w:val="000167D2"/>
    <w:rsid w:val="00035BC3"/>
    <w:rsid w:val="00035E57"/>
    <w:rsid w:val="00074FB7"/>
    <w:rsid w:val="00080FA2"/>
    <w:rsid w:val="000A52CA"/>
    <w:rsid w:val="000B51BB"/>
    <w:rsid w:val="00101F15"/>
    <w:rsid w:val="00114EF1"/>
    <w:rsid w:val="00130D56"/>
    <w:rsid w:val="0013198E"/>
    <w:rsid w:val="001533CC"/>
    <w:rsid w:val="00154623"/>
    <w:rsid w:val="0019619A"/>
    <w:rsid w:val="001A5BD7"/>
    <w:rsid w:val="001A7204"/>
    <w:rsid w:val="001F2D0E"/>
    <w:rsid w:val="0021090D"/>
    <w:rsid w:val="00210CCF"/>
    <w:rsid w:val="00221F14"/>
    <w:rsid w:val="00223B4C"/>
    <w:rsid w:val="00224C7F"/>
    <w:rsid w:val="00241B49"/>
    <w:rsid w:val="00252751"/>
    <w:rsid w:val="002706F0"/>
    <w:rsid w:val="002A2AF6"/>
    <w:rsid w:val="002B7D73"/>
    <w:rsid w:val="002D48CE"/>
    <w:rsid w:val="00310A25"/>
    <w:rsid w:val="00354C86"/>
    <w:rsid w:val="00381F39"/>
    <w:rsid w:val="00396381"/>
    <w:rsid w:val="003A723D"/>
    <w:rsid w:val="003B0BFA"/>
    <w:rsid w:val="003C4266"/>
    <w:rsid w:val="003D07C0"/>
    <w:rsid w:val="00407BD0"/>
    <w:rsid w:val="00453033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725F"/>
    <w:rsid w:val="00503C1F"/>
    <w:rsid w:val="00516DD6"/>
    <w:rsid w:val="00542032"/>
    <w:rsid w:val="00587B10"/>
    <w:rsid w:val="005A79F1"/>
    <w:rsid w:val="005B2079"/>
    <w:rsid w:val="005B451B"/>
    <w:rsid w:val="005D6A4F"/>
    <w:rsid w:val="005F2D60"/>
    <w:rsid w:val="005F626D"/>
    <w:rsid w:val="00611B18"/>
    <w:rsid w:val="00634525"/>
    <w:rsid w:val="006546B1"/>
    <w:rsid w:val="00666B1D"/>
    <w:rsid w:val="006A480D"/>
    <w:rsid w:val="006B0438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52EB7"/>
    <w:rsid w:val="007A2846"/>
    <w:rsid w:val="007B45E3"/>
    <w:rsid w:val="007C41FE"/>
    <w:rsid w:val="007C6B3D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2264A"/>
    <w:rsid w:val="0093004E"/>
    <w:rsid w:val="0093675B"/>
    <w:rsid w:val="00941D77"/>
    <w:rsid w:val="00983A86"/>
    <w:rsid w:val="009A191C"/>
    <w:rsid w:val="009B238F"/>
    <w:rsid w:val="009D2BAC"/>
    <w:rsid w:val="009D74CB"/>
    <w:rsid w:val="009D79A2"/>
    <w:rsid w:val="00A03541"/>
    <w:rsid w:val="00A0719B"/>
    <w:rsid w:val="00A27FF6"/>
    <w:rsid w:val="00A46E85"/>
    <w:rsid w:val="00A67146"/>
    <w:rsid w:val="00A87B27"/>
    <w:rsid w:val="00AC7E55"/>
    <w:rsid w:val="00AD27A2"/>
    <w:rsid w:val="00AE2447"/>
    <w:rsid w:val="00B0483B"/>
    <w:rsid w:val="00B160C4"/>
    <w:rsid w:val="00B30916"/>
    <w:rsid w:val="00B373EF"/>
    <w:rsid w:val="00B72DBB"/>
    <w:rsid w:val="00B7520B"/>
    <w:rsid w:val="00BC17E7"/>
    <w:rsid w:val="00BE552D"/>
    <w:rsid w:val="00BF3929"/>
    <w:rsid w:val="00C03704"/>
    <w:rsid w:val="00C662D4"/>
    <w:rsid w:val="00C70EFA"/>
    <w:rsid w:val="00C722C7"/>
    <w:rsid w:val="00CC00B6"/>
    <w:rsid w:val="00CC18D3"/>
    <w:rsid w:val="00CE3BA4"/>
    <w:rsid w:val="00CE4BCB"/>
    <w:rsid w:val="00CF20D4"/>
    <w:rsid w:val="00D071D0"/>
    <w:rsid w:val="00D114F8"/>
    <w:rsid w:val="00D42FEC"/>
    <w:rsid w:val="00D73E54"/>
    <w:rsid w:val="00DB0966"/>
    <w:rsid w:val="00DC3966"/>
    <w:rsid w:val="00DF054D"/>
    <w:rsid w:val="00E5274B"/>
    <w:rsid w:val="00E675D5"/>
    <w:rsid w:val="00EA1C3E"/>
    <w:rsid w:val="00EA586A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587B1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7</cp:revision>
  <dcterms:created xsi:type="dcterms:W3CDTF">2018-04-15T23:45:00Z</dcterms:created>
  <dcterms:modified xsi:type="dcterms:W3CDTF">2023-07-11T02:17:00Z</dcterms:modified>
</cp:coreProperties>
</file>